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9515A" w14:textId="77777777" w:rsidR="00792FAD" w:rsidRPr="00E17510" w:rsidRDefault="00792FAD" w:rsidP="00792FAD">
      <w:pPr>
        <w:spacing w:after="150" w:line="240" w:lineRule="auto"/>
        <w:outlineLvl w:val="0"/>
        <w:rPr>
          <w:rFonts w:ascii="Arial" w:eastAsia="Times New Roman" w:hAnsi="Arial" w:cs="Arial"/>
          <w:b/>
          <w:bCs/>
          <w:caps/>
          <w:color w:val="030963"/>
          <w:kern w:val="36"/>
          <w:sz w:val="26"/>
          <w:szCs w:val="26"/>
          <w14:ligatures w14:val="none"/>
        </w:rPr>
      </w:pPr>
      <w:r w:rsidRPr="00E17510">
        <w:rPr>
          <w:rFonts w:ascii="Arial" w:eastAsia="Times New Roman" w:hAnsi="Arial" w:cs="Arial"/>
          <w:b/>
          <w:bCs/>
          <w:caps/>
          <w:color w:val="030963"/>
          <w:kern w:val="36"/>
          <w:sz w:val="26"/>
          <w:szCs w:val="26"/>
          <w14:ligatures w14:val="none"/>
        </w:rPr>
        <w:t>PROGRAMME</w:t>
      </w:r>
    </w:p>
    <w:p w14:paraId="4BF2D4C4" w14:textId="77777777" w:rsidR="00792FAD" w:rsidRPr="00792FAD" w:rsidRDefault="00792FAD" w:rsidP="00792F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666666"/>
          <w:kern w:val="0"/>
          <w:sz w:val="36"/>
          <w:szCs w:val="36"/>
          <w14:ligatures w14:val="none"/>
        </w:rPr>
      </w:pPr>
      <w:r w:rsidRPr="00792FAD">
        <w:rPr>
          <w:rFonts w:ascii="Arial" w:eastAsia="Times New Roman" w:hAnsi="Arial" w:cs="Arial"/>
          <w:b/>
          <w:bCs/>
          <w:color w:val="000080"/>
          <w:kern w:val="0"/>
          <w:sz w:val="36"/>
          <w:szCs w:val="36"/>
          <w14:ligatures w14:val="none"/>
        </w:rPr>
        <w:t>Overview:</w:t>
      </w:r>
    </w:p>
    <w:p w14:paraId="3DD952B2" w14:textId="77777777" w:rsidR="00792FAD" w:rsidRPr="00792FAD" w:rsidRDefault="00792FAD" w:rsidP="00792F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</w:pPr>
      <w:r w:rsidRPr="00792FAD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The Conference will feature four key events:</w:t>
      </w:r>
    </w:p>
    <w:p w14:paraId="55465B4B" w14:textId="77E611B6" w:rsidR="00792FAD" w:rsidRPr="00792FAD" w:rsidRDefault="00792FAD" w:rsidP="00792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</w:pPr>
      <w:r w:rsidRPr="00792FAD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Pre-congress courses (from 2</w:t>
      </w:r>
      <w:r w:rsidR="00EC10F6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2</w:t>
      </w:r>
      <w:r w:rsidRPr="00792FAD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 xml:space="preserve"> to 2</w:t>
      </w:r>
      <w:r w:rsidR="00843A9C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3</w:t>
      </w:r>
      <w:r w:rsidRPr="00792FAD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 xml:space="preserve"> August)</w:t>
      </w:r>
    </w:p>
    <w:p w14:paraId="072923EA" w14:textId="2CBE6FF5" w:rsidR="00792FAD" w:rsidRPr="00792FAD" w:rsidRDefault="00792FAD" w:rsidP="00792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</w:pPr>
      <w:r w:rsidRPr="00792FAD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The 7</w:t>
      </w:r>
      <w:r w:rsidR="00385A5E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9</w:t>
      </w:r>
      <w:r w:rsidR="00385A5E" w:rsidRPr="00385A5E">
        <w:rPr>
          <w:rFonts w:ascii="Arial" w:eastAsia="Times New Roman" w:hAnsi="Arial" w:cs="Arial"/>
          <w:color w:val="666666"/>
          <w:kern w:val="0"/>
          <w:sz w:val="21"/>
          <w:szCs w:val="21"/>
          <w:vertAlign w:val="superscript"/>
          <w14:ligatures w14:val="none"/>
        </w:rPr>
        <w:t>th</w:t>
      </w:r>
      <w:r w:rsidR="00385A5E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 xml:space="preserve"> </w:t>
      </w:r>
      <w:r w:rsidRPr="00792FAD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RILEM Week (from 2</w:t>
      </w:r>
      <w:r w:rsidR="00843A9C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4</w:t>
      </w:r>
      <w:r w:rsidRPr="00792FAD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 xml:space="preserve"> to 2</w:t>
      </w:r>
      <w:r w:rsidR="00843A9C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9</w:t>
      </w:r>
      <w:r w:rsidRPr="00792FAD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 xml:space="preserve"> August</w:t>
      </w:r>
      <w:r w:rsidR="00843A9C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)</w:t>
      </w:r>
    </w:p>
    <w:p w14:paraId="50538F6A" w14:textId="187B58DD" w:rsidR="00792FAD" w:rsidRPr="00792FAD" w:rsidRDefault="00792FAD" w:rsidP="00792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</w:pPr>
      <w:r w:rsidRPr="00792FAD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 xml:space="preserve">The </w:t>
      </w:r>
      <w:r w:rsidR="00385A5E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ICONS 2025</w:t>
      </w:r>
      <w:r w:rsidRPr="00792FAD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 xml:space="preserve"> International Conference (from 2</w:t>
      </w:r>
      <w:r w:rsidR="001258EE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5</w:t>
      </w:r>
      <w:r w:rsidRPr="00792FAD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 xml:space="preserve"> to 2</w:t>
      </w:r>
      <w:r w:rsidR="001258EE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8</w:t>
      </w:r>
      <w:r w:rsidRPr="00792FAD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 xml:space="preserve"> August)</w:t>
      </w:r>
    </w:p>
    <w:p w14:paraId="30B1B352" w14:textId="25903F73" w:rsidR="00792FAD" w:rsidRPr="00792FAD" w:rsidRDefault="00792FAD" w:rsidP="00792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</w:pPr>
      <w:r w:rsidRPr="00792FAD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A Technical Visit of a construction site (</w:t>
      </w:r>
      <w:r w:rsidR="001258EE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29</w:t>
      </w:r>
      <w:r w:rsidRPr="00792FAD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 xml:space="preserve"> August)</w:t>
      </w:r>
    </w:p>
    <w:p w14:paraId="2C391427" w14:textId="77777777" w:rsidR="00792FAD" w:rsidRDefault="00792FAD" w:rsidP="00792F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</w:pPr>
      <w:r w:rsidRPr="00792FAD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The provisional programme is as follows:</w:t>
      </w:r>
    </w:p>
    <w:tbl>
      <w:tblPr>
        <w:tblW w:w="8580" w:type="dxa"/>
        <w:tblInd w:w="118" w:type="dxa"/>
        <w:tblLook w:val="04A0" w:firstRow="1" w:lastRow="0" w:firstColumn="1" w:lastColumn="0" w:noHBand="0" w:noVBand="1"/>
      </w:tblPr>
      <w:tblGrid>
        <w:gridCol w:w="1380"/>
        <w:gridCol w:w="2540"/>
        <w:gridCol w:w="1160"/>
        <w:gridCol w:w="932"/>
        <w:gridCol w:w="2568"/>
      </w:tblGrid>
      <w:tr w:rsidR="00B050DC" w:rsidRPr="00A56C77" w14:paraId="043C10F4" w14:textId="77777777" w:rsidTr="00D80695">
        <w:trPr>
          <w:trHeight w:val="48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133BC203" w14:textId="77777777" w:rsidR="00B050DC" w:rsidRPr="00A56C77" w:rsidRDefault="00B050DC" w:rsidP="00996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RANGE!B2:F45"/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ANNUAL WEEK TIME TABLE</w:t>
            </w:r>
            <w:bookmarkEnd w:id="0"/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68EB9D0" w14:textId="77777777" w:rsidR="00B050DC" w:rsidRPr="00A56C77" w:rsidRDefault="00B050DC" w:rsidP="0099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Conference</w:t>
            </w:r>
          </w:p>
        </w:tc>
        <w:tc>
          <w:tcPr>
            <w:tcW w:w="4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C7B60C3" w14:textId="77777777" w:rsidR="00B050DC" w:rsidRPr="00A56C77" w:rsidRDefault="00B050DC" w:rsidP="0099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RILEM </w:t>
            </w:r>
          </w:p>
        </w:tc>
      </w:tr>
      <w:tr w:rsidR="00A7649F" w:rsidRPr="00A56C77" w14:paraId="61947E7C" w14:textId="77777777" w:rsidTr="00D80695">
        <w:trPr>
          <w:trHeight w:val="289"/>
        </w:trPr>
        <w:tc>
          <w:tcPr>
            <w:tcW w:w="85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1B2CDA" w14:textId="700A4A61" w:rsidR="00A7649F" w:rsidRPr="00A56C77" w:rsidRDefault="00A7649F" w:rsidP="00A7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Fri</w:t>
            </w: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day 2</w:t>
            </w:r>
            <w:r w:rsidR="007052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2</w:t>
            </w:r>
            <w:r w:rsidR="007052B5" w:rsidRPr="007052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nd</w:t>
            </w:r>
            <w:r w:rsidR="007052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of August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5 (venue: HUCE)</w:t>
            </w:r>
          </w:p>
        </w:tc>
      </w:tr>
      <w:tr w:rsidR="00A7649F" w:rsidRPr="00A56C77" w14:paraId="192B21E2" w14:textId="77777777" w:rsidTr="00D80695">
        <w:trPr>
          <w:trHeight w:val="289"/>
        </w:trPr>
        <w:tc>
          <w:tcPr>
            <w:tcW w:w="85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0E71A8" w14:textId="13CD991D" w:rsidR="00A7649F" w:rsidRPr="00A56C77" w:rsidRDefault="00A7649F" w:rsidP="00A7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9:00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BDE146" wp14:editId="0B780F1A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-5715</wp:posOffset>
                      </wp:positionV>
                      <wp:extent cx="0" cy="190500"/>
                      <wp:effectExtent l="0" t="0" r="38100" b="19050"/>
                      <wp:wrapNone/>
                      <wp:docPr id="166853893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6650A" id="Straight Connector 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-.45pt" to="64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                     </w:t>
            </w:r>
            <w:r w:rsidR="00E56E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 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Pre - congress Course</w:t>
            </w:r>
          </w:p>
        </w:tc>
      </w:tr>
      <w:tr w:rsidR="00EE7601" w:rsidRPr="00A56C77" w14:paraId="59DDCAFC" w14:textId="77777777" w:rsidTr="00D80695">
        <w:trPr>
          <w:trHeight w:val="289"/>
        </w:trPr>
        <w:tc>
          <w:tcPr>
            <w:tcW w:w="85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0C030D" w14:textId="71091CEF" w:rsidR="00EE7601" w:rsidRPr="00A56C77" w:rsidRDefault="006D0C9A" w:rsidP="00A7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52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Saturday </w:t>
            </w:r>
            <w:r w:rsidR="007052B5"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2</w:t>
            </w:r>
            <w:r w:rsidR="007052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3</w:t>
            </w:r>
            <w:r w:rsidR="00015FA3" w:rsidRPr="00015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rd</w:t>
            </w:r>
            <w:r w:rsidR="00015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7052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of August 2025 (venue: HUCE)</w:t>
            </w:r>
          </w:p>
        </w:tc>
      </w:tr>
      <w:tr w:rsidR="00515EB9" w:rsidRPr="00A56C77" w14:paraId="07346AE9" w14:textId="77777777" w:rsidTr="00D80695">
        <w:trPr>
          <w:trHeight w:val="289"/>
        </w:trPr>
        <w:tc>
          <w:tcPr>
            <w:tcW w:w="85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45DCCE" w14:textId="243FFA8B" w:rsidR="00515EB9" w:rsidRPr="00A56C77" w:rsidRDefault="00515EB9" w:rsidP="0051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9:00 – </w:t>
            </w:r>
            <w:r w:rsidR="00015F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5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069518" wp14:editId="689265B3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-5715</wp:posOffset>
                      </wp:positionV>
                      <wp:extent cx="0" cy="190500"/>
                      <wp:effectExtent l="0" t="0" r="38100" b="19050"/>
                      <wp:wrapNone/>
                      <wp:docPr id="100855958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6A7A6" id="Straight Connector 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-.45pt" to="64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                                                 </w:t>
            </w:r>
            <w:r w:rsidR="00015F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Pre - congress Course</w:t>
            </w:r>
          </w:p>
        </w:tc>
      </w:tr>
      <w:tr w:rsidR="00AA6957" w:rsidRPr="00A56C77" w14:paraId="39166CE0" w14:textId="77777777" w:rsidTr="00D80695">
        <w:trPr>
          <w:trHeight w:val="289"/>
        </w:trPr>
        <w:tc>
          <w:tcPr>
            <w:tcW w:w="85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232385" w14:textId="69606930" w:rsidR="00AA6957" w:rsidRPr="00A56C77" w:rsidRDefault="00AA6957" w:rsidP="00D80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Sunday 2</w:t>
            </w:r>
            <w:r w:rsidR="00A40D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4</w:t>
            </w:r>
            <w:r w:rsidR="00A40DB7" w:rsidRPr="00A40D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th</w:t>
            </w:r>
            <w:r w:rsidR="00A40D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of August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5</w:t>
            </w:r>
            <w:r w:rsidR="00A40D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A40DB7" w:rsidRPr="007052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(venue: HUCE)</w:t>
            </w:r>
          </w:p>
        </w:tc>
      </w:tr>
      <w:tr w:rsidR="00B050DC" w:rsidRPr="00A56C77" w14:paraId="0F99DA2E" w14:textId="77777777" w:rsidTr="00D80695">
        <w:trPr>
          <w:trHeight w:val="28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7AEB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9:00 – 10:30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D51D4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B8FE4B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TAC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0059A3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DAC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7BAC9D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TCs meeting</w:t>
            </w:r>
          </w:p>
        </w:tc>
      </w:tr>
      <w:tr w:rsidR="00B050DC" w:rsidRPr="00A56C77" w14:paraId="6231784A" w14:textId="77777777" w:rsidTr="00D80695">
        <w:trPr>
          <w:trHeight w:val="1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D3B4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10:30-11:00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D74AF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A244AC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Coffee</w:t>
            </w:r>
          </w:p>
        </w:tc>
      </w:tr>
      <w:tr w:rsidR="00B050DC" w:rsidRPr="00A56C77" w14:paraId="59954165" w14:textId="77777777" w:rsidTr="00D80695">
        <w:trPr>
          <w:trHeight w:val="28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87D3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11:00-12:30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746F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CA8470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TAC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47ACC9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DAC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8BC444F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TCs meeting</w:t>
            </w:r>
          </w:p>
        </w:tc>
      </w:tr>
      <w:tr w:rsidR="00B050DC" w:rsidRPr="00A56C77" w14:paraId="0054594F" w14:textId="77777777" w:rsidTr="00D80695">
        <w:trPr>
          <w:trHeight w:val="1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B075" w14:textId="2033274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12:30 – 1</w:t>
            </w:r>
            <w:r w:rsidR="00407F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06082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931333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Lunch</w:t>
            </w:r>
          </w:p>
        </w:tc>
      </w:tr>
      <w:tr w:rsidR="00B050DC" w:rsidRPr="00A56C77" w14:paraId="69729C7D" w14:textId="77777777" w:rsidTr="00D80695">
        <w:trPr>
          <w:trHeight w:val="28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CDA4" w14:textId="2186EFD6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407F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:30 – </w:t>
            </w:r>
            <w:r w:rsidR="00407F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F14A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80442E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TAC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C45733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DAC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6522C1A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TCs meeting</w:t>
            </w:r>
          </w:p>
        </w:tc>
      </w:tr>
      <w:tr w:rsidR="00B050DC" w:rsidRPr="00A56C77" w14:paraId="21C58F75" w14:textId="77777777" w:rsidTr="00D80695">
        <w:trPr>
          <w:trHeight w:val="1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4658" w14:textId="12CB8080" w:rsidR="00B050DC" w:rsidRPr="00A56C77" w:rsidRDefault="00407F7A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:30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97D20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6228D8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Coffee</w:t>
            </w:r>
          </w:p>
        </w:tc>
      </w:tr>
      <w:tr w:rsidR="00B050DC" w:rsidRPr="00A56C77" w14:paraId="08949B68" w14:textId="77777777" w:rsidTr="00D80695">
        <w:trPr>
          <w:trHeight w:val="28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3CB1" w14:textId="343F6953" w:rsidR="00B050DC" w:rsidRPr="00A56C77" w:rsidRDefault="00407F7A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:00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2D31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0870F0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TAC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E1939B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DAC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AE89B25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TCs meeting</w:t>
            </w:r>
          </w:p>
        </w:tc>
      </w:tr>
      <w:tr w:rsidR="00B050DC" w:rsidRPr="00A56C77" w14:paraId="4215EDB5" w14:textId="77777777" w:rsidTr="00D80695">
        <w:trPr>
          <w:trHeight w:val="289"/>
        </w:trPr>
        <w:tc>
          <w:tcPr>
            <w:tcW w:w="85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1AAAC4" w14:textId="039CC018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Monday 2</w:t>
            </w:r>
            <w:r w:rsidR="00137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5</w:t>
            </w:r>
            <w:r w:rsidR="00137D3B" w:rsidRPr="00137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th</w:t>
            </w:r>
            <w:r w:rsidR="00137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of August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5</w:t>
            </w:r>
            <w:r w:rsidR="00C04A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C04A25" w:rsidRPr="007052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(venue: HUCE</w:t>
            </w:r>
            <w:r w:rsidR="00C04A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 + </w:t>
            </w:r>
            <w:r w:rsidR="00423F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NCC</w:t>
            </w:r>
            <w:r w:rsidR="00C04A25" w:rsidRPr="007052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)</w:t>
            </w:r>
          </w:p>
        </w:tc>
      </w:tr>
      <w:tr w:rsidR="00B050DC" w:rsidRPr="00A56C77" w14:paraId="4570ECEB" w14:textId="77777777" w:rsidTr="00D80695">
        <w:trPr>
          <w:trHeight w:val="28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FDB0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9:00 – 11:00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26F9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FBCF6B8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BoE MS (2h)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F51EFFF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TCs meeting</w:t>
            </w:r>
          </w:p>
        </w:tc>
      </w:tr>
      <w:tr w:rsidR="00B050DC" w:rsidRPr="00A56C77" w14:paraId="1C6E1BCC" w14:textId="77777777" w:rsidTr="00D80695">
        <w:trPr>
          <w:trHeight w:val="1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C0B3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11:00 – 11:30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657E4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367688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Coffee</w:t>
            </w:r>
          </w:p>
        </w:tc>
      </w:tr>
      <w:tr w:rsidR="00B050DC" w:rsidRPr="00A56C77" w14:paraId="4F3A7B26" w14:textId="77777777" w:rsidTr="00D80695">
        <w:trPr>
          <w:trHeight w:val="28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1329" w14:textId="3A170B9D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11:30 – 1</w:t>
            </w:r>
            <w:r w:rsidR="00F50F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F2A0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B1C98BA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BoE RTL (1h30)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31BDEAE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TCs meeting</w:t>
            </w:r>
          </w:p>
        </w:tc>
      </w:tr>
      <w:tr w:rsidR="00B050DC" w:rsidRPr="00A56C77" w14:paraId="3E04389A" w14:textId="77777777" w:rsidTr="00D80695">
        <w:trPr>
          <w:trHeight w:val="1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34A7" w14:textId="3359E3D3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F50F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:00 – </w:t>
            </w:r>
            <w:r w:rsidR="00F50F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757A7F5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Conference Registration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D3522C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Lunch</w:t>
            </w:r>
          </w:p>
        </w:tc>
      </w:tr>
      <w:tr w:rsidR="00B050DC" w:rsidRPr="00A56C77" w14:paraId="76730E5E" w14:textId="77777777" w:rsidTr="00D80695">
        <w:trPr>
          <w:trHeight w:val="28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44E3" w14:textId="5B61E3BD" w:rsidR="00B050DC" w:rsidRPr="00A56C77" w:rsidRDefault="00F50F0B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:00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:30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833E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016C602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EAC (1h30)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4B6DE19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TCs meeting</w:t>
            </w:r>
          </w:p>
        </w:tc>
      </w:tr>
      <w:tr w:rsidR="00B050DC" w:rsidRPr="00A56C77" w14:paraId="2AE362A2" w14:textId="77777777" w:rsidTr="00D80695">
        <w:trPr>
          <w:trHeight w:val="1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16DE" w14:textId="0DF787BC" w:rsidR="00B050DC" w:rsidRPr="00A56C77" w:rsidRDefault="00F50F0B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:30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90782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91DD4B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Coffee</w:t>
            </w:r>
          </w:p>
        </w:tc>
      </w:tr>
      <w:tr w:rsidR="00B050DC" w:rsidRPr="00A56C77" w14:paraId="7D3B5E3A" w14:textId="77777777" w:rsidTr="00D80695">
        <w:trPr>
          <w:trHeight w:val="28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B944" w14:textId="2B694AEA" w:rsidR="00B050DC" w:rsidRPr="00A56C77" w:rsidRDefault="00F50F0B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:00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:30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F4C6F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9F3F2FF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DEV (1h30)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BE1514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TCs meeting</w:t>
            </w:r>
          </w:p>
        </w:tc>
      </w:tr>
      <w:tr w:rsidR="00B050DC" w:rsidRPr="00A56C77" w14:paraId="5D1DEA70" w14:textId="77777777" w:rsidTr="00D80695">
        <w:trPr>
          <w:trHeight w:val="55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DF96" w14:textId="2B4214E1" w:rsidR="00B050DC" w:rsidRPr="00A56C77" w:rsidRDefault="00F50F0B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:30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5807BE5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Conference &amp; RILEM welcome reception</w:t>
            </w:r>
          </w:p>
        </w:tc>
      </w:tr>
      <w:tr w:rsidR="00B050DC" w:rsidRPr="00A56C77" w14:paraId="2676FAF4" w14:textId="77777777" w:rsidTr="00D80695">
        <w:trPr>
          <w:trHeight w:val="289"/>
        </w:trPr>
        <w:tc>
          <w:tcPr>
            <w:tcW w:w="85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B7BA67" w14:textId="7418744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Tuesday 2</w:t>
            </w:r>
            <w:r w:rsidR="00137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6</w:t>
            </w:r>
            <w:r w:rsidR="00137D3B" w:rsidRPr="00137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th</w:t>
            </w:r>
            <w:r w:rsidR="00137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of August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5</w:t>
            </w:r>
            <w:r w:rsidR="00457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 (</w:t>
            </w:r>
            <w:r w:rsidR="00423F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NCC</w:t>
            </w:r>
            <w:r w:rsidR="00457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)</w:t>
            </w:r>
          </w:p>
        </w:tc>
      </w:tr>
      <w:tr w:rsidR="00B050DC" w:rsidRPr="00A56C77" w14:paraId="344999A9" w14:textId="77777777" w:rsidTr="00D80695">
        <w:trPr>
          <w:trHeight w:val="103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2DF2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9:00 – 11:00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F9D6571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Conference &amp; RILEM official opening - Plenary session 1 </w:t>
            </w: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br/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 xml:space="preserve">Including RILEM president &amp; Honorary president introduction and Robert L'Hermite Medalist lecture &amp; Award ceremony </w:t>
            </w:r>
          </w:p>
        </w:tc>
      </w:tr>
      <w:tr w:rsidR="00B050DC" w:rsidRPr="00A56C77" w14:paraId="60279306" w14:textId="77777777" w:rsidTr="00D80695">
        <w:trPr>
          <w:trHeight w:val="1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BAAB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11:00 – 11:30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3DF688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Coffee</w:t>
            </w:r>
          </w:p>
        </w:tc>
      </w:tr>
      <w:tr w:rsidR="00B050DC" w:rsidRPr="00A56C77" w14:paraId="25396719" w14:textId="77777777" w:rsidTr="00D80695">
        <w:trPr>
          <w:trHeight w:val="28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424A" w14:textId="7C114F35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11:30 – 1</w:t>
            </w:r>
            <w:r w:rsidR="007E59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3C0D69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Conference sessions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7DB7100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Bureau (4h30)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88AF082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TCs meeting</w:t>
            </w:r>
          </w:p>
        </w:tc>
      </w:tr>
      <w:tr w:rsidR="00B050DC" w:rsidRPr="00A56C77" w14:paraId="5207CBD3" w14:textId="77777777" w:rsidTr="00D80695">
        <w:trPr>
          <w:trHeight w:val="1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E294" w14:textId="53853A3C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7E59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:00 – </w:t>
            </w:r>
            <w:r w:rsidR="007E59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E51FF5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Lunch</w:t>
            </w:r>
          </w:p>
        </w:tc>
      </w:tr>
      <w:tr w:rsidR="00B050DC" w:rsidRPr="00A56C77" w14:paraId="203FBCFD" w14:textId="77777777" w:rsidTr="00D80695">
        <w:trPr>
          <w:trHeight w:val="28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44FB" w14:textId="29CE6616" w:rsidR="00B050DC" w:rsidRPr="00A56C77" w:rsidRDefault="007E5971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:00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1A172B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Conference sessions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7F7991F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Bureau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0BA2590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TCs meeting</w:t>
            </w:r>
          </w:p>
        </w:tc>
      </w:tr>
      <w:tr w:rsidR="00B050DC" w:rsidRPr="00A56C77" w14:paraId="3EF932E7" w14:textId="77777777" w:rsidTr="00D80695">
        <w:trPr>
          <w:trHeight w:val="1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E7D0" w14:textId="072F6B6E" w:rsidR="00B050DC" w:rsidRPr="00A56C77" w:rsidRDefault="007E5971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:30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66EF5B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Coffee</w:t>
            </w:r>
          </w:p>
        </w:tc>
      </w:tr>
      <w:tr w:rsidR="00B050DC" w:rsidRPr="00A56C77" w14:paraId="5F218412" w14:textId="77777777" w:rsidTr="00457D23">
        <w:trPr>
          <w:trHeight w:val="28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8E46" w14:textId="3E5A0B3B" w:rsidR="00B050DC" w:rsidRPr="00A56C77" w:rsidRDefault="00200287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:00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DB902C6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Conference sessions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DAC3CC5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Bureau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3A43F69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TCs meeting</w:t>
            </w:r>
          </w:p>
        </w:tc>
      </w:tr>
      <w:tr w:rsidR="00B050DC" w:rsidRPr="00A56C77" w14:paraId="54D1FB0B" w14:textId="77777777" w:rsidTr="00457D23">
        <w:trPr>
          <w:trHeight w:val="96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9A15" w14:textId="3B94A7EE" w:rsidR="00B050DC" w:rsidRPr="00A56C77" w:rsidRDefault="00200287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18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:30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7CE8E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82BD688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RILEM Banquet/dinner </w:t>
            </w: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br/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Fellows &amp; Honorary members award ceremony</w:t>
            </w:r>
          </w:p>
        </w:tc>
      </w:tr>
      <w:tr w:rsidR="00B050DC" w:rsidRPr="00A56C77" w14:paraId="7B4FAFB6" w14:textId="77777777" w:rsidTr="00D80695">
        <w:trPr>
          <w:trHeight w:val="289"/>
        </w:trPr>
        <w:tc>
          <w:tcPr>
            <w:tcW w:w="85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98B475" w14:textId="0068B24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Wednesday 2</w:t>
            </w:r>
            <w:r w:rsidR="00137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7</w:t>
            </w:r>
            <w:r w:rsidR="00137D3B" w:rsidRPr="00137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th</w:t>
            </w:r>
            <w:r w:rsidR="00137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of August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5</w:t>
            </w:r>
            <w:r w:rsidR="007F57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 (</w:t>
            </w:r>
            <w:r w:rsidR="00423F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NCC</w:t>
            </w:r>
            <w:r w:rsidR="007F57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)</w:t>
            </w:r>
          </w:p>
        </w:tc>
      </w:tr>
      <w:tr w:rsidR="00B050DC" w:rsidRPr="00A56C77" w14:paraId="48323E15" w14:textId="77777777" w:rsidTr="00D80695">
        <w:trPr>
          <w:trHeight w:val="82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D6B3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9:00 – 11:00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97D54FD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Plenary Session 2 </w:t>
            </w: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br/>
              <w:t xml:space="preserve">Including TC presentations </w:t>
            </w:r>
          </w:p>
        </w:tc>
      </w:tr>
      <w:tr w:rsidR="00B050DC" w:rsidRPr="00A56C77" w14:paraId="01023833" w14:textId="77777777" w:rsidTr="00A2650F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931B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11:00 – 11:30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0C46BA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Coffee</w:t>
            </w:r>
          </w:p>
        </w:tc>
      </w:tr>
      <w:tr w:rsidR="00B050DC" w:rsidRPr="00A56C77" w14:paraId="1905F94B" w14:textId="77777777" w:rsidTr="00A2650F">
        <w:trPr>
          <w:trHeight w:val="418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9BD9" w14:textId="0DDD4F2F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11:30 – 1</w:t>
            </w:r>
            <w:r w:rsidR="00D93B2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91AAD4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Conference sessions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4534189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Bureau (1h30 if needed)</w:t>
            </w:r>
          </w:p>
        </w:tc>
      </w:tr>
      <w:tr w:rsidR="00B050DC" w:rsidRPr="00A56C77" w14:paraId="429ED640" w14:textId="77777777" w:rsidTr="00A2650F">
        <w:trPr>
          <w:trHeight w:val="28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6187" w14:textId="2B2612BB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D93B2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:00 – </w:t>
            </w:r>
            <w:r w:rsidR="00D93B2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5F431F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Lunch</w:t>
            </w:r>
          </w:p>
        </w:tc>
      </w:tr>
      <w:tr w:rsidR="00B050DC" w:rsidRPr="00A56C77" w14:paraId="39A73EAA" w14:textId="77777777" w:rsidTr="00A2650F">
        <w:trPr>
          <w:trHeight w:val="3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34DB" w14:textId="309502CD" w:rsidR="00B050DC" w:rsidRPr="00A56C77" w:rsidRDefault="00D93B2E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:30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48EAD13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Conference sessions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0925A83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General Council (2h30)</w:t>
            </w:r>
          </w:p>
        </w:tc>
      </w:tr>
      <w:tr w:rsidR="00B050DC" w:rsidRPr="00A56C77" w14:paraId="106F8747" w14:textId="77777777" w:rsidTr="00A2650F">
        <w:trPr>
          <w:trHeight w:val="41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C8F6" w14:textId="0349D631" w:rsidR="00B050DC" w:rsidRPr="00A56C77" w:rsidRDefault="00D93B2E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:30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F970F7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Coffee</w:t>
            </w:r>
          </w:p>
        </w:tc>
      </w:tr>
      <w:tr w:rsidR="00B050DC" w:rsidRPr="00A56C77" w14:paraId="6BD5F5E5" w14:textId="77777777" w:rsidTr="00D80695">
        <w:trPr>
          <w:trHeight w:val="6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7694" w14:textId="164BE6B9" w:rsidR="00B050DC" w:rsidRPr="00A56C77" w:rsidRDefault="00D93B2E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:00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C2BFB0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Conference sessions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140BE6B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General Council  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br/>
              <w:t xml:space="preserve"> </w:t>
            </w:r>
          </w:p>
        </w:tc>
      </w:tr>
      <w:tr w:rsidR="00B050DC" w:rsidRPr="00A56C77" w14:paraId="27796A29" w14:textId="77777777" w:rsidTr="00D80695">
        <w:trPr>
          <w:trHeight w:val="132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4908" w14:textId="231A16CB" w:rsidR="00B050DC" w:rsidRPr="00A56C77" w:rsidRDefault="007F5732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:30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C96EAD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Conference Dinner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9A7DA96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050DC" w:rsidRPr="00A56C77" w14:paraId="776B3FB8" w14:textId="77777777" w:rsidTr="00A2650F">
        <w:trPr>
          <w:trHeight w:val="435"/>
        </w:trPr>
        <w:tc>
          <w:tcPr>
            <w:tcW w:w="85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EA6D2D" w14:textId="5D6A77F4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Thursday 2</w:t>
            </w:r>
            <w:r w:rsidR="00137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8</w:t>
            </w:r>
            <w:r w:rsidR="00137D3B" w:rsidRPr="00137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th</w:t>
            </w:r>
            <w:r w:rsidR="00137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of August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5</w:t>
            </w:r>
            <w:r w:rsidR="007F57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 (</w:t>
            </w:r>
            <w:r w:rsidR="00423F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NCC</w:t>
            </w:r>
            <w:r w:rsidR="007F57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)</w:t>
            </w:r>
          </w:p>
        </w:tc>
      </w:tr>
      <w:tr w:rsidR="00B050DC" w:rsidRPr="00A56C77" w14:paraId="2260C2A3" w14:textId="77777777" w:rsidTr="00D80695">
        <w:trPr>
          <w:trHeight w:val="28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7718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9:00 – 11:00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707DBA4B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Plenary Session 3 &amp; Technical Day (Industrial session)</w:t>
            </w:r>
          </w:p>
        </w:tc>
      </w:tr>
      <w:tr w:rsidR="00B050DC" w:rsidRPr="00A56C77" w14:paraId="4FF28E53" w14:textId="77777777" w:rsidTr="00D80695">
        <w:trPr>
          <w:trHeight w:val="1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B690" w14:textId="77777777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11:00 – 11:30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C399DD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Coffee</w:t>
            </w:r>
          </w:p>
        </w:tc>
      </w:tr>
      <w:tr w:rsidR="00B050DC" w:rsidRPr="00A56C77" w14:paraId="12B04A23" w14:textId="77777777" w:rsidTr="00D80695">
        <w:trPr>
          <w:trHeight w:val="28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D43B" w14:textId="39A487A1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11:30 – 1</w:t>
            </w:r>
            <w:r w:rsidR="007F573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BC993F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Conference sessions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6A500078" w14:textId="2EFBB2CB" w:rsidR="00B050DC" w:rsidRPr="00A56C77" w:rsidRDefault="00371936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Industrial session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2EDBBB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TCs meeting</w:t>
            </w:r>
          </w:p>
        </w:tc>
      </w:tr>
      <w:tr w:rsidR="00B050DC" w:rsidRPr="00A56C77" w14:paraId="5296E250" w14:textId="77777777" w:rsidTr="00D80695">
        <w:trPr>
          <w:trHeight w:val="1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D2D8" w14:textId="0FE6BC79" w:rsidR="00B050DC" w:rsidRPr="00A56C77" w:rsidRDefault="00B050DC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7F573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:00 – </w:t>
            </w:r>
            <w:r w:rsidR="007F573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D6FCD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Lunch + Lunch for presidents and industrial representants</w:t>
            </w:r>
          </w:p>
        </w:tc>
      </w:tr>
      <w:tr w:rsidR="00B050DC" w:rsidRPr="00A56C77" w14:paraId="0193B0F6" w14:textId="77777777" w:rsidTr="00D80695">
        <w:trPr>
          <w:trHeight w:val="28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04E9" w14:textId="22A3B7C1" w:rsidR="00B050DC" w:rsidRPr="00A56C77" w:rsidRDefault="007F5732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:00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4A1D10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Conference sessions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1349AE0E" w14:textId="68B22FB7" w:rsidR="00B050DC" w:rsidRPr="00A56C77" w:rsidRDefault="00371936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Industrial session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CA719C1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TCs meeting</w:t>
            </w:r>
          </w:p>
        </w:tc>
      </w:tr>
      <w:tr w:rsidR="00B050DC" w:rsidRPr="00A56C77" w14:paraId="65410AA0" w14:textId="77777777" w:rsidTr="00D80695">
        <w:trPr>
          <w:trHeight w:val="1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6CCD" w14:textId="2BF139D9" w:rsidR="00B050DC" w:rsidRPr="00A56C77" w:rsidRDefault="007F5732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:30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2C2BC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Coffee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59437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Coffee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3EDBB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3DA0D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050DC" w:rsidRPr="00A56C77" w14:paraId="73A97440" w14:textId="77777777" w:rsidTr="005F5A89">
        <w:trPr>
          <w:trHeight w:val="28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772B" w14:textId="4AB1CCDA" w:rsidR="00B050DC" w:rsidRPr="00A56C77" w:rsidRDefault="007F5732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:00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  <w:r w:rsidR="00B050DC"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9855455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Conference sessions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3B01250F" w14:textId="48F6FF93" w:rsidR="00B050DC" w:rsidRPr="00A56C77" w:rsidRDefault="00371936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Industrial session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F784AB" w14:textId="77777777" w:rsidR="00B050DC" w:rsidRPr="00A56C77" w:rsidRDefault="00B050DC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TCs meeting</w:t>
            </w:r>
          </w:p>
        </w:tc>
      </w:tr>
      <w:tr w:rsidR="00792640" w:rsidRPr="00A56C77" w14:paraId="62028620" w14:textId="77777777" w:rsidTr="0033019D">
        <w:trPr>
          <w:trHeight w:val="289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34B0" w14:textId="2A5BA02D" w:rsidR="00792640" w:rsidRPr="00A56C77" w:rsidRDefault="007F5732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  <w:r w:rsidR="001837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:30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  <w:r w:rsidR="001837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3C9348E" w14:textId="5516AE0B" w:rsidR="00792640" w:rsidRPr="00A56C77" w:rsidRDefault="00183765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 xml:space="preserve">YR meeting and award </w:t>
            </w:r>
            <w:r w:rsidR="00AB567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ceremony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05A6" w14:textId="77777777" w:rsidR="00792640" w:rsidRPr="0033019D" w:rsidRDefault="00792640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97E2" w14:textId="77777777" w:rsidR="00792640" w:rsidRPr="0033019D" w:rsidRDefault="00792640" w:rsidP="00D80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60A38" w:rsidRPr="00A56C77" w14:paraId="41F2D78D" w14:textId="77777777" w:rsidTr="00A2650F">
        <w:trPr>
          <w:trHeight w:val="499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5D01" w14:textId="12B4E96E" w:rsidR="00260A38" w:rsidRPr="0033019D" w:rsidRDefault="00260A38" w:rsidP="0026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Fri</w:t>
            </w: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day </w:t>
            </w:r>
            <w:r w:rsidR="001A1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29</w:t>
            </w:r>
            <w:r w:rsidR="001A1257" w:rsidRPr="001A1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th</w:t>
            </w:r>
            <w:r w:rsidR="001A1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A56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of August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5</w:t>
            </w:r>
          </w:p>
        </w:tc>
      </w:tr>
      <w:tr w:rsidR="005E3263" w:rsidRPr="00A56C77" w14:paraId="47AE3153" w14:textId="77777777" w:rsidTr="00A2650F">
        <w:trPr>
          <w:trHeight w:val="419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655B" w14:textId="722954CD" w:rsidR="005E3263" w:rsidRDefault="005E3263" w:rsidP="00D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9:00 – </w:t>
            </w:r>
            <w:r w:rsidR="007F573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  <w:r w:rsidRPr="00A56C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:00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1F07" w14:textId="61B72FCA" w:rsidR="005E3263" w:rsidRPr="00457D23" w:rsidRDefault="005E3263" w:rsidP="00330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57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Technical day (visit </w:t>
            </w:r>
            <w:r w:rsidR="009A3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C</w:t>
            </w:r>
            <w:r w:rsidRPr="00457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 xml:space="preserve">onstruction </w:t>
            </w:r>
            <w:r w:rsidR="009A3C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S</w:t>
            </w:r>
            <w:r w:rsidRPr="00457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ite)</w:t>
            </w:r>
          </w:p>
        </w:tc>
      </w:tr>
    </w:tbl>
    <w:p w14:paraId="452E107F" w14:textId="77777777" w:rsidR="00B050DC" w:rsidRPr="00792FAD" w:rsidRDefault="00B050DC" w:rsidP="00792F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</w:pPr>
    </w:p>
    <w:p w14:paraId="1A24CB4A" w14:textId="77777777" w:rsidR="00792FAD" w:rsidRDefault="00792FAD"/>
    <w:sectPr w:rsidR="00792FAD" w:rsidSect="00E17510">
      <w:pgSz w:w="11907" w:h="16840" w:code="9"/>
      <w:pgMar w:top="1276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97AAC" w14:textId="77777777" w:rsidR="00632E41" w:rsidRDefault="00632E41" w:rsidP="00792FAD">
      <w:pPr>
        <w:spacing w:after="0" w:line="240" w:lineRule="auto"/>
      </w:pPr>
      <w:r>
        <w:separator/>
      </w:r>
    </w:p>
  </w:endnote>
  <w:endnote w:type="continuationSeparator" w:id="0">
    <w:p w14:paraId="12EF9CA8" w14:textId="77777777" w:rsidR="00632E41" w:rsidRDefault="00632E41" w:rsidP="0079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359E3" w14:textId="77777777" w:rsidR="00632E41" w:rsidRDefault="00632E41" w:rsidP="00792FAD">
      <w:pPr>
        <w:spacing w:after="0" w:line="240" w:lineRule="auto"/>
      </w:pPr>
      <w:r>
        <w:separator/>
      </w:r>
    </w:p>
  </w:footnote>
  <w:footnote w:type="continuationSeparator" w:id="0">
    <w:p w14:paraId="66BEBE58" w14:textId="77777777" w:rsidR="00632E41" w:rsidRDefault="00632E41" w:rsidP="0079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43C38"/>
    <w:multiLevelType w:val="multilevel"/>
    <w:tmpl w:val="E3AC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91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77"/>
    <w:rsid w:val="00015FA3"/>
    <w:rsid w:val="00102A89"/>
    <w:rsid w:val="001258EE"/>
    <w:rsid w:val="00137D3B"/>
    <w:rsid w:val="00183765"/>
    <w:rsid w:val="001A1257"/>
    <w:rsid w:val="00200287"/>
    <w:rsid w:val="002223C8"/>
    <w:rsid w:val="00260A38"/>
    <w:rsid w:val="0033019D"/>
    <w:rsid w:val="0034689D"/>
    <w:rsid w:val="00371936"/>
    <w:rsid w:val="00385A5E"/>
    <w:rsid w:val="00407F7A"/>
    <w:rsid w:val="00423F7F"/>
    <w:rsid w:val="00457D23"/>
    <w:rsid w:val="004C7EDE"/>
    <w:rsid w:val="004E4727"/>
    <w:rsid w:val="00515EB9"/>
    <w:rsid w:val="00597734"/>
    <w:rsid w:val="005E3263"/>
    <w:rsid w:val="005F5A89"/>
    <w:rsid w:val="00614C3D"/>
    <w:rsid w:val="00632E41"/>
    <w:rsid w:val="006563E0"/>
    <w:rsid w:val="006A77A7"/>
    <w:rsid w:val="006D0C9A"/>
    <w:rsid w:val="007052B5"/>
    <w:rsid w:val="00792640"/>
    <w:rsid w:val="00792FAD"/>
    <w:rsid w:val="007B443D"/>
    <w:rsid w:val="007D1B39"/>
    <w:rsid w:val="007E1A88"/>
    <w:rsid w:val="007E5971"/>
    <w:rsid w:val="007E5EE5"/>
    <w:rsid w:val="007F5732"/>
    <w:rsid w:val="00843A9C"/>
    <w:rsid w:val="00880951"/>
    <w:rsid w:val="00884F1D"/>
    <w:rsid w:val="00894B9F"/>
    <w:rsid w:val="008D2979"/>
    <w:rsid w:val="008F14B8"/>
    <w:rsid w:val="00905CA4"/>
    <w:rsid w:val="00996A17"/>
    <w:rsid w:val="009A3C40"/>
    <w:rsid w:val="009F13F3"/>
    <w:rsid w:val="00A2650F"/>
    <w:rsid w:val="00A40DB7"/>
    <w:rsid w:val="00A5371F"/>
    <w:rsid w:val="00A56C77"/>
    <w:rsid w:val="00A7649F"/>
    <w:rsid w:val="00AA6957"/>
    <w:rsid w:val="00AB5678"/>
    <w:rsid w:val="00B050DC"/>
    <w:rsid w:val="00C04A25"/>
    <w:rsid w:val="00D93B2E"/>
    <w:rsid w:val="00E17510"/>
    <w:rsid w:val="00E26092"/>
    <w:rsid w:val="00E56EBB"/>
    <w:rsid w:val="00EC10F6"/>
    <w:rsid w:val="00EE7601"/>
    <w:rsid w:val="00F5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753B96"/>
  <w15:chartTrackingRefBased/>
  <w15:docId w15:val="{7BBA15F3-2EA8-47C9-AD5D-C2B4F67E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C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C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C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C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C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C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C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6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C7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C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C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C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C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C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C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C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C7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C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C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C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C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C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2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AD"/>
  </w:style>
  <w:style w:type="paragraph" w:styleId="Footer">
    <w:name w:val="footer"/>
    <w:basedOn w:val="Normal"/>
    <w:link w:val="FooterChar"/>
    <w:uiPriority w:val="99"/>
    <w:unhideWhenUsed/>
    <w:rsid w:val="00792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AD"/>
  </w:style>
  <w:style w:type="paragraph" w:styleId="NormalWeb">
    <w:name w:val="Normal (Web)"/>
    <w:basedOn w:val="Normal"/>
    <w:uiPriority w:val="99"/>
    <w:semiHidden/>
    <w:unhideWhenUsed/>
    <w:rsid w:val="00792FAD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7E1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Thùy Linh</dc:creator>
  <cp:keywords/>
  <dc:description/>
  <cp:lastModifiedBy>Lê Thị Thùy Linh</cp:lastModifiedBy>
  <cp:revision>53</cp:revision>
  <dcterms:created xsi:type="dcterms:W3CDTF">2024-04-08T10:49:00Z</dcterms:created>
  <dcterms:modified xsi:type="dcterms:W3CDTF">2024-12-05T04:44:00Z</dcterms:modified>
</cp:coreProperties>
</file>